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AE" w:rsidRPr="003F1AD4" w:rsidRDefault="007641AE" w:rsidP="007641AE">
      <w:pPr>
        <w:spacing w:beforeLines="50" w:before="180" w:afterLines="50" w:after="180"/>
        <w:rPr>
          <w:rFonts w:ascii="Times New Roman" w:eastAsia="標楷體" w:hAnsi="Times New Roman"/>
          <w:sz w:val="28"/>
          <w:szCs w:val="28"/>
          <w:u w:val="single"/>
        </w:rPr>
      </w:pPr>
      <w:r w:rsidRPr="00812690">
        <w:rPr>
          <w:rFonts w:ascii="Times New Roman" w:eastAsia="標楷體" w:hAnsi="Times New Roman" w:hint="eastAsia"/>
          <w:sz w:val="23"/>
          <w:szCs w:val="23"/>
        </w:rPr>
        <w:t>財團法人天主教會台北教區附設</w:t>
      </w:r>
      <w:r w:rsidR="00A31358">
        <w:rPr>
          <w:rFonts w:ascii="Times New Roman" w:eastAsia="標楷體" w:hAnsi="Times New Roman" w:hint="eastAsia"/>
          <w:sz w:val="23"/>
          <w:szCs w:val="23"/>
        </w:rPr>
        <w:t>基隆</w:t>
      </w:r>
      <w:r w:rsidRPr="00812690">
        <w:rPr>
          <w:rFonts w:ascii="Times New Roman" w:eastAsia="標楷體" w:hAnsi="Times New Roman" w:hint="eastAsia"/>
          <w:sz w:val="23"/>
          <w:szCs w:val="23"/>
        </w:rPr>
        <w:t>市</w:t>
      </w:r>
      <w:proofErr w:type="gramStart"/>
      <w:r w:rsidRPr="00812690">
        <w:rPr>
          <w:rFonts w:ascii="Times New Roman" w:eastAsia="標楷體" w:hAnsi="Times New Roman" w:hint="eastAsia"/>
          <w:sz w:val="23"/>
          <w:szCs w:val="23"/>
        </w:rPr>
        <w:t>私立</w:t>
      </w:r>
      <w:r w:rsidR="00A31358">
        <w:rPr>
          <w:rFonts w:ascii="Times New Roman" w:eastAsia="標楷體" w:hAnsi="Times New Roman" w:hint="eastAsia"/>
          <w:sz w:val="23"/>
          <w:szCs w:val="23"/>
        </w:rPr>
        <w:t>亨</w:t>
      </w:r>
      <w:proofErr w:type="gramEnd"/>
      <w:r w:rsidR="00A31358">
        <w:rPr>
          <w:rFonts w:ascii="Times New Roman" w:eastAsia="標楷體" w:hAnsi="Times New Roman" w:hint="eastAsia"/>
          <w:sz w:val="23"/>
          <w:szCs w:val="23"/>
        </w:rPr>
        <w:t>利</w:t>
      </w:r>
      <w:r w:rsidRPr="00812690">
        <w:rPr>
          <w:rFonts w:ascii="Times New Roman" w:eastAsia="標楷體" w:hAnsi="Times New Roman" w:hint="eastAsia"/>
          <w:sz w:val="23"/>
          <w:szCs w:val="23"/>
        </w:rPr>
        <w:t>幼兒園</w:t>
      </w:r>
      <w:r w:rsidR="00A739D8">
        <w:rPr>
          <w:rFonts w:ascii="Times New Roman" w:eastAsia="標楷體" w:hAnsi="Times New Roman" w:hint="eastAsia"/>
          <w:sz w:val="23"/>
          <w:szCs w:val="23"/>
          <w:bdr w:val="single" w:sz="4" w:space="0" w:color="auto"/>
        </w:rPr>
        <w:t>11</w:t>
      </w:r>
      <w:r w:rsidR="00A31358">
        <w:rPr>
          <w:rFonts w:ascii="Times New Roman" w:eastAsia="標楷體" w:hAnsi="Times New Roman" w:hint="eastAsia"/>
          <w:sz w:val="23"/>
          <w:szCs w:val="23"/>
          <w:bdr w:val="single" w:sz="4" w:space="0" w:color="auto"/>
        </w:rPr>
        <w:t>4</w:t>
      </w:r>
      <w:r w:rsidRPr="00812690">
        <w:rPr>
          <w:rFonts w:ascii="Times New Roman" w:eastAsia="標楷體" w:hAnsi="Times New Roman" w:hint="eastAsia"/>
          <w:sz w:val="23"/>
          <w:szCs w:val="23"/>
          <w:bdr w:val="single" w:sz="4" w:space="0" w:color="auto"/>
        </w:rPr>
        <w:t>年</w:t>
      </w:r>
      <w:r w:rsidR="005112DB">
        <w:rPr>
          <w:rFonts w:ascii="Times New Roman" w:eastAsia="標楷體" w:hAnsi="Times New Roman" w:hint="eastAsia"/>
          <w:sz w:val="23"/>
          <w:szCs w:val="23"/>
          <w:bdr w:val="single" w:sz="4" w:space="0" w:color="auto"/>
        </w:rPr>
        <w:t>08</w:t>
      </w:r>
      <w:r w:rsidRPr="00812690">
        <w:rPr>
          <w:rFonts w:ascii="Times New Roman" w:eastAsia="標楷體" w:hAnsi="Times New Roman" w:hint="eastAsia"/>
          <w:sz w:val="23"/>
          <w:szCs w:val="23"/>
          <w:bdr w:val="single" w:sz="4" w:space="0" w:color="auto"/>
        </w:rPr>
        <w:t>月</w:t>
      </w:r>
      <w:r w:rsidRPr="00812690">
        <w:rPr>
          <w:rFonts w:ascii="Times New Roman" w:eastAsia="標楷體" w:hAnsi="Times New Roman" w:hint="eastAsia"/>
          <w:sz w:val="23"/>
          <w:szCs w:val="23"/>
        </w:rPr>
        <w:t>營養餐點表</w:t>
      </w:r>
      <w:r w:rsidRPr="00812690">
        <w:rPr>
          <w:rFonts w:ascii="Times New Roman" w:eastAsia="標楷體" w:hAnsi="Times New Roman" w:hint="eastAsia"/>
          <w:sz w:val="23"/>
          <w:szCs w:val="23"/>
        </w:rPr>
        <w:t xml:space="preserve">  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9A000A">
        <w:rPr>
          <w:rFonts w:ascii="Times New Roman" w:eastAsia="標楷體" w:hAnsi="Times New Roman" w:hint="eastAsia"/>
          <w:szCs w:val="24"/>
          <w:u w:val="single"/>
        </w:rPr>
        <w:t>1</w:t>
      </w:r>
      <w:r w:rsidR="00A31358">
        <w:rPr>
          <w:rFonts w:ascii="Times New Roman" w:eastAsia="標楷體" w:hAnsi="Times New Roman" w:hint="eastAsia"/>
          <w:szCs w:val="24"/>
          <w:u w:val="single"/>
        </w:rPr>
        <w:t>14</w:t>
      </w:r>
      <w:r w:rsidR="005112DB">
        <w:rPr>
          <w:rFonts w:ascii="Times New Roman" w:eastAsia="標楷體" w:hAnsi="Times New Roman" w:hint="eastAsia"/>
          <w:szCs w:val="24"/>
          <w:u w:val="single"/>
        </w:rPr>
        <w:t>.08.01-114.08.31</w:t>
      </w:r>
    </w:p>
    <w:tbl>
      <w:tblPr>
        <w:tblW w:w="11311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26"/>
        <w:gridCol w:w="1842"/>
        <w:gridCol w:w="5840"/>
        <w:gridCol w:w="1586"/>
        <w:gridCol w:w="284"/>
        <w:gridCol w:w="283"/>
        <w:gridCol w:w="284"/>
        <w:gridCol w:w="283"/>
      </w:tblGrid>
      <w:tr w:rsidR="006E1ACD" w:rsidRPr="00771C07" w:rsidTr="00C9211E">
        <w:trPr>
          <w:cantSplit/>
          <w:trHeight w:val="327"/>
          <w:tblHeader/>
          <w:jc w:val="center"/>
        </w:trPr>
        <w:tc>
          <w:tcPr>
            <w:tcW w:w="483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426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星期</w:t>
            </w:r>
          </w:p>
        </w:tc>
        <w:tc>
          <w:tcPr>
            <w:tcW w:w="1842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上午點心</w:t>
            </w:r>
          </w:p>
        </w:tc>
        <w:tc>
          <w:tcPr>
            <w:tcW w:w="5840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午</w:t>
            </w: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餐</w:t>
            </w:r>
          </w:p>
        </w:tc>
        <w:tc>
          <w:tcPr>
            <w:tcW w:w="1586" w:type="dxa"/>
            <w:vMerge w:val="restart"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A6B23">
              <w:rPr>
                <w:rFonts w:ascii="Times New Roman" w:eastAsia="標楷體" w:hAnsi="Times New Roman" w:hint="eastAsia"/>
                <w:sz w:val="20"/>
                <w:szCs w:val="20"/>
              </w:rPr>
              <w:t>下午點心</w:t>
            </w:r>
          </w:p>
        </w:tc>
        <w:tc>
          <w:tcPr>
            <w:tcW w:w="1134" w:type="dxa"/>
            <w:gridSpan w:val="4"/>
            <w:vAlign w:val="center"/>
          </w:tcPr>
          <w:p w:rsidR="0076238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餐點類別</w:t>
            </w:r>
          </w:p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檢核</w:t>
            </w:r>
          </w:p>
        </w:tc>
      </w:tr>
      <w:tr w:rsidR="00CF19C4" w:rsidRPr="00771C07" w:rsidTr="00C9211E">
        <w:trPr>
          <w:cantSplit/>
          <w:trHeight w:val="1060"/>
          <w:tblHeader/>
          <w:jc w:val="center"/>
        </w:trPr>
        <w:tc>
          <w:tcPr>
            <w:tcW w:w="483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840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7641AE" w:rsidRPr="00BA6B23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全</w:t>
            </w:r>
            <w:proofErr w:type="gramStart"/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榖</w:t>
            </w:r>
            <w:proofErr w:type="gramEnd"/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根莖類</w:t>
            </w:r>
          </w:p>
        </w:tc>
        <w:tc>
          <w:tcPr>
            <w:tcW w:w="283" w:type="dxa"/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proofErr w:type="gramStart"/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豆</w:t>
            </w:r>
            <w:proofErr w:type="gramEnd"/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魚肉蛋類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83" w:type="dxa"/>
            <w:textDirection w:val="tbRlV"/>
            <w:vAlign w:val="center"/>
          </w:tcPr>
          <w:p w:rsidR="007641AE" w:rsidRPr="008E3785" w:rsidRDefault="007641AE" w:rsidP="009247E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3785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7A499F" w:rsidRPr="00806B78" w:rsidTr="00A31358">
        <w:trPr>
          <w:trHeight w:val="57"/>
          <w:jc w:val="center"/>
        </w:trPr>
        <w:tc>
          <w:tcPr>
            <w:tcW w:w="483" w:type="dxa"/>
            <w:tcBorders>
              <w:bottom w:val="double" w:sz="4" w:space="0" w:color="auto"/>
            </w:tcBorders>
            <w:vAlign w:val="center"/>
          </w:tcPr>
          <w:p w:rsidR="007A499F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7A499F" w:rsidRPr="00806B78" w:rsidRDefault="00A31358" w:rsidP="00587FD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A499F" w:rsidRPr="005112DB" w:rsidRDefault="004F4DCB" w:rsidP="004F4DCB">
            <w:pPr>
              <w:spacing w:line="360" w:lineRule="auto"/>
              <w:ind w:firstLineChars="200" w:firstLine="4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絲瓜麵線</w:t>
            </w:r>
          </w:p>
        </w:tc>
        <w:tc>
          <w:tcPr>
            <w:tcW w:w="5840" w:type="dxa"/>
            <w:tcBorders>
              <w:bottom w:val="double" w:sz="4" w:space="0" w:color="auto"/>
            </w:tcBorders>
            <w:vAlign w:val="center"/>
          </w:tcPr>
          <w:p w:rsidR="007A499F" w:rsidRPr="005112DB" w:rsidRDefault="005112DB" w:rsidP="005112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芹菜魚片、蔥蛋、時令青菜、</w:t>
            </w:r>
            <w:proofErr w:type="gramStart"/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海帶芽湯</w:t>
            </w:r>
            <w:proofErr w:type="gramEnd"/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7A499F" w:rsidRPr="005112DB" w:rsidRDefault="00D351C6" w:rsidP="009247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鍋燒意</w:t>
            </w:r>
            <w:proofErr w:type="gramStart"/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7A499F" w:rsidRPr="00806B78" w:rsidRDefault="007A499F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doub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04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31358" w:rsidRPr="005112DB" w:rsidRDefault="009658A0" w:rsidP="00D351C6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="00112F9E"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油豆腐細粉</w:t>
            </w:r>
          </w:p>
        </w:tc>
        <w:tc>
          <w:tcPr>
            <w:tcW w:w="5840" w:type="dxa"/>
            <w:tcBorders>
              <w:top w:val="double" w:sz="4" w:space="0" w:color="auto"/>
            </w:tcBorders>
            <w:vAlign w:val="center"/>
          </w:tcPr>
          <w:p w:rsidR="00A31358" w:rsidRPr="005112DB" w:rsidRDefault="00372DA9" w:rsidP="00806CE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馬鈴薯燒肉</w:t>
            </w: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螞蟻上樹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時令青菜、玉米濃湯、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:rsidR="00A31358" w:rsidRPr="005112DB" w:rsidRDefault="00372DA9" w:rsidP="00080E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什錦湯餃</w:t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A31358" w:rsidRPr="00806B78" w:rsidRDefault="00A31358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A31358" w:rsidRPr="00806B78" w:rsidRDefault="00A31358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A31358" w:rsidRPr="00806B78" w:rsidRDefault="00A31358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A31358" w:rsidRPr="00806B78" w:rsidRDefault="00A31358" w:rsidP="009C46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31358" w:rsidRPr="005112DB" w:rsidRDefault="00A31358" w:rsidP="00E654C7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廣東粥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vAlign w:val="center"/>
          </w:tcPr>
          <w:p w:rsidR="00A31358" w:rsidRPr="005112DB" w:rsidRDefault="00372DA9" w:rsidP="007A4B9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sz w:val="20"/>
                <w:szCs w:val="20"/>
              </w:rPr>
              <w:t>親子雞肉</w:t>
            </w:r>
            <w:proofErr w:type="gramStart"/>
            <w:r w:rsidRPr="005112DB">
              <w:rPr>
                <w:rStyle w:val="aa"/>
                <w:rFonts w:ascii="標楷體" w:eastAsia="標楷體" w:hAnsi="標楷體" w:cs="Arial"/>
                <w:i w:val="0"/>
                <w:iCs w:val="0"/>
                <w:sz w:val="20"/>
                <w:szCs w:val="20"/>
                <w:shd w:val="clear" w:color="auto" w:fill="FFFFFF"/>
              </w:rPr>
              <w:t>丼</w:t>
            </w:r>
            <w:proofErr w:type="gramEnd"/>
            <w:r w:rsidRPr="005112DB">
              <w:rPr>
                <w:rFonts w:ascii="標楷體" w:eastAsia="標楷體" w:hAnsi="標楷體"/>
                <w:sz w:val="20"/>
                <w:szCs w:val="20"/>
              </w:rPr>
              <w:t>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、大黃瓜丸子湯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31358" w:rsidRPr="005112DB" w:rsidRDefault="00D351C6" w:rsidP="00D351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仙草蜜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06</w:t>
            </w:r>
          </w:p>
        </w:tc>
        <w:tc>
          <w:tcPr>
            <w:tcW w:w="426" w:type="dxa"/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842" w:type="dxa"/>
            <w:vAlign w:val="center"/>
          </w:tcPr>
          <w:p w:rsidR="00A31358" w:rsidRPr="005112DB" w:rsidRDefault="00372DA9" w:rsidP="00372DA9">
            <w:pPr>
              <w:spacing w:line="360" w:lineRule="auto"/>
              <w:ind w:firstLineChars="200" w:firstLine="4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sz w:val="20"/>
                <w:szCs w:val="20"/>
              </w:rPr>
              <w:t>紫菜雲吞</w:t>
            </w:r>
            <w:proofErr w:type="gramStart"/>
            <w:r w:rsidR="005112D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840" w:type="dxa"/>
            <w:vAlign w:val="center"/>
          </w:tcPr>
          <w:p w:rsidR="00A31358" w:rsidRPr="005112DB" w:rsidRDefault="00372DA9" w:rsidP="004568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古早味魯肉</w:t>
            </w:r>
            <w:r w:rsidR="00A31358" w:rsidRPr="005112DB">
              <w:rPr>
                <w:rFonts w:ascii="標楷體" w:eastAsia="標楷體" w:hAnsi="標楷體" w:hint="eastAsia"/>
                <w:sz w:val="20"/>
                <w:szCs w:val="20"/>
              </w:rPr>
              <w:t>飯、三色豆干、</w:t>
            </w:r>
            <w:r w:rsidR="00FD48A3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時令青菜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A31358" w:rsidRPr="005112DB">
              <w:rPr>
                <w:rFonts w:ascii="標楷體" w:eastAsia="標楷體" w:hAnsi="標楷體" w:hint="eastAsia"/>
                <w:sz w:val="20"/>
                <w:szCs w:val="20"/>
              </w:rPr>
              <w:t>洋蔥濃湯</w:t>
            </w:r>
            <w:r w:rsidR="00A31358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A31358"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A31358" w:rsidRPr="005112DB" w:rsidRDefault="00372DA9" w:rsidP="00372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</w:t>
            </w:r>
            <w:proofErr w:type="gramStart"/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07</w:t>
            </w:r>
          </w:p>
        </w:tc>
        <w:tc>
          <w:tcPr>
            <w:tcW w:w="426" w:type="dxa"/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842" w:type="dxa"/>
            <w:vAlign w:val="center"/>
          </w:tcPr>
          <w:p w:rsidR="00A31358" w:rsidRPr="005112DB" w:rsidRDefault="00A31358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饅頭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、麥茶</w:t>
            </w:r>
          </w:p>
        </w:tc>
        <w:tc>
          <w:tcPr>
            <w:tcW w:w="5840" w:type="dxa"/>
            <w:vAlign w:val="center"/>
          </w:tcPr>
          <w:p w:rsidR="00A31358" w:rsidRPr="005112DB" w:rsidRDefault="00A31358" w:rsidP="004568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雙</w:t>
            </w: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鐵板豆腐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</w:t>
            </w:r>
            <w:r w:rsidR="00A65A14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蕃茄蛋花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A31358" w:rsidRPr="005112DB" w:rsidRDefault="00372DA9" w:rsidP="009247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日式烏龍</w:t>
            </w:r>
            <w:proofErr w:type="gramStart"/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bottom w:val="doub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08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31358" w:rsidRPr="005112DB" w:rsidRDefault="00A31358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芙蓉豆腐</w:t>
            </w:r>
            <w:proofErr w:type="gramStart"/>
            <w:r w:rsidR="00372DA9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冬粉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羹</w:t>
            </w:r>
            <w:proofErr w:type="gramEnd"/>
          </w:p>
        </w:tc>
        <w:tc>
          <w:tcPr>
            <w:tcW w:w="5840" w:type="dxa"/>
            <w:tcBorders>
              <w:bottom w:val="double" w:sz="4" w:space="0" w:color="auto"/>
            </w:tcBorders>
            <w:vAlign w:val="center"/>
          </w:tcPr>
          <w:p w:rsidR="00A31358" w:rsidRPr="005112DB" w:rsidRDefault="00A31358" w:rsidP="00A313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清蒸魚片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、家常豆腐、時令青菜、</w:t>
            </w:r>
            <w:r w:rsidR="00372DA9" w:rsidRPr="005112DB">
              <w:rPr>
                <w:rFonts w:ascii="標楷體" w:eastAsia="標楷體" w:hAnsi="標楷體" w:hint="eastAsia"/>
                <w:sz w:val="20"/>
                <w:szCs w:val="20"/>
              </w:rPr>
              <w:t>小魚丸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湯、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A31358" w:rsidRPr="005112DB" w:rsidRDefault="00372DA9" w:rsidP="00372DA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sz w:val="20"/>
                <w:szCs w:val="20"/>
              </w:rPr>
              <w:t>養生紫米粥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E654C7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銀絲卷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372DA9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麥茶</w:t>
            </w:r>
          </w:p>
        </w:tc>
        <w:tc>
          <w:tcPr>
            <w:tcW w:w="5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C16DC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香菇肉燥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、香</w:t>
            </w: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三角油豆腐、時令青菜、</w:t>
            </w:r>
            <w:r w:rsidR="00372DA9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貢丸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湯、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5112DB" w:rsidRDefault="00D351C6" w:rsidP="00265D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麵線羹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31358" w:rsidRPr="005112DB" w:rsidRDefault="00112F9E" w:rsidP="00372DA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客家</w:t>
            </w:r>
            <w:proofErr w:type="gramStart"/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5840" w:type="dxa"/>
            <w:tcBorders>
              <w:top w:val="single" w:sz="4" w:space="0" w:color="auto"/>
            </w:tcBorders>
            <w:vAlign w:val="center"/>
          </w:tcPr>
          <w:p w:rsidR="00A31358" w:rsidRPr="005112DB" w:rsidRDefault="00A31358" w:rsidP="0034278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鮮蔬雞肉咖哩飯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南瓜濃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湯、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31358" w:rsidRPr="005112DB" w:rsidRDefault="00D351C6" w:rsidP="00D351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13</w:t>
            </w:r>
          </w:p>
        </w:tc>
        <w:tc>
          <w:tcPr>
            <w:tcW w:w="426" w:type="dxa"/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842" w:type="dxa"/>
            <w:vAlign w:val="center"/>
          </w:tcPr>
          <w:p w:rsidR="00A31358" w:rsidRPr="005112DB" w:rsidRDefault="00A31358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</w:t>
            </w:r>
            <w:proofErr w:type="gramStart"/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5840" w:type="dxa"/>
            <w:vAlign w:val="center"/>
          </w:tcPr>
          <w:p w:rsidR="00A31358" w:rsidRPr="005112DB" w:rsidRDefault="00372DA9" w:rsidP="0034278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、馬鈴薯炒蛋、時令青菜、大黃瓜貢丸湯</w:t>
            </w:r>
          </w:p>
        </w:tc>
        <w:tc>
          <w:tcPr>
            <w:tcW w:w="1586" w:type="dxa"/>
            <w:vAlign w:val="center"/>
          </w:tcPr>
          <w:p w:rsidR="00A31358" w:rsidRPr="005112DB" w:rsidRDefault="009658A0" w:rsidP="009247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八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寶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冬粉</w:t>
            </w:r>
            <w:proofErr w:type="gramEnd"/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14</w:t>
            </w:r>
          </w:p>
        </w:tc>
        <w:tc>
          <w:tcPr>
            <w:tcW w:w="426" w:type="dxa"/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842" w:type="dxa"/>
            <w:vAlign w:val="center"/>
          </w:tcPr>
          <w:p w:rsidR="00A31358" w:rsidRPr="005112DB" w:rsidRDefault="00A31358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5840" w:type="dxa"/>
            <w:vAlign w:val="center"/>
          </w:tcPr>
          <w:p w:rsidR="00A31358" w:rsidRPr="005112DB" w:rsidRDefault="00A31358" w:rsidP="002428A1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蜜汁雞腿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、芹香</w:t>
            </w: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絲、時令青菜、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薑絲冬瓜湯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vAlign w:val="center"/>
          </w:tcPr>
          <w:p w:rsidR="00A31358" w:rsidRPr="005112DB" w:rsidRDefault="00FD193A" w:rsidP="00FD193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卡士達泡芙</w:t>
            </w:r>
            <w:r w:rsidR="009658A0" w:rsidRPr="009658A0">
              <w:rPr>
                <w:rFonts w:ascii="標楷體" w:eastAsia="標楷體" w:hAnsi="標楷體" w:hint="eastAsia"/>
                <w:sz w:val="18"/>
                <w:szCs w:val="20"/>
              </w:rPr>
              <w:t>、麥茶</w:t>
            </w:r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bottom w:val="doub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15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31358" w:rsidRPr="005112DB" w:rsidRDefault="00A31358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清粥小菜</w:t>
            </w:r>
          </w:p>
        </w:tc>
        <w:tc>
          <w:tcPr>
            <w:tcW w:w="5840" w:type="dxa"/>
            <w:tcBorders>
              <w:bottom w:val="double" w:sz="4" w:space="0" w:color="auto"/>
            </w:tcBorders>
            <w:vAlign w:val="center"/>
          </w:tcPr>
          <w:p w:rsidR="00A31358" w:rsidRPr="005112DB" w:rsidRDefault="00A31358" w:rsidP="00A313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蒲燒</w:t>
            </w:r>
            <w:proofErr w:type="gramStart"/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鯛</w:t>
            </w:r>
            <w:proofErr w:type="gramEnd"/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魚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玉米炒蛋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、時令青菜、紫菜蛋花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湯、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:rsidR="00A31358" w:rsidRPr="005112DB" w:rsidRDefault="00A31358" w:rsidP="009247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雞絲蛋</w:t>
            </w:r>
            <w:proofErr w:type="gramStart"/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18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372DA9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大</w:t>
            </w:r>
            <w:proofErr w:type="gramStart"/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滷麵</w:t>
            </w:r>
            <w:proofErr w:type="gramEnd"/>
          </w:p>
        </w:tc>
        <w:tc>
          <w:tcPr>
            <w:tcW w:w="5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C16DC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魚香肉絲、紅燒豆腐、時令青菜、大黃瓜排骨湯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D351C6" w:rsidP="009247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大滷麵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5112DB" w:rsidP="00A739D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372DA9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</w:t>
            </w:r>
            <w:r w:rsidR="00372DA9" w:rsidRPr="005112DB">
              <w:rPr>
                <w:rFonts w:ascii="標楷體" w:eastAsia="標楷體" w:hAnsi="標楷體"/>
                <w:bCs/>
                <w:sz w:val="20"/>
                <w:szCs w:val="20"/>
              </w:rPr>
              <w:t>鮮奶饅頭</w:t>
            </w:r>
            <w:r w:rsidR="00372DA9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、麥茶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5112DB" w:rsidP="005112D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</w:rPr>
              <w:t>義大利肉醬</w:t>
            </w:r>
            <w:proofErr w:type="gramStart"/>
            <w:r w:rsidRPr="005112DB">
              <w:rPr>
                <w:rFonts w:ascii="標楷體" w:eastAsia="標楷體" w:hAnsi="標楷體" w:hint="eastAsia"/>
                <w:color w:val="000000"/>
                <w:sz w:val="20"/>
              </w:rPr>
              <w:t>麵</w:t>
            </w:r>
            <w:proofErr w:type="gramEnd"/>
            <w:r w:rsidRPr="005112DB">
              <w:rPr>
                <w:rFonts w:ascii="標楷體" w:eastAsia="標楷體" w:hAnsi="標楷體" w:hint="eastAsia"/>
                <w:color w:val="000000"/>
                <w:sz w:val="20"/>
              </w:rPr>
              <w:t>、玉米濃湯</w:t>
            </w:r>
            <w:r w:rsidR="00372DA9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372DA9"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檸檬愛玉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5112DB" w:rsidP="007A49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什錦冬粉湯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977EE3" w:rsidP="00372DA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打拋豬</w:t>
            </w:r>
            <w:bookmarkStart w:id="0" w:name="_GoBack"/>
            <w:bookmarkEnd w:id="0"/>
            <w:r w:rsidR="00372DA9"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372DA9" w:rsidRPr="005112DB">
              <w:rPr>
                <w:rFonts w:ascii="標楷體" w:eastAsia="標楷體" w:hAnsi="標楷體" w:hint="eastAsia"/>
                <w:sz w:val="20"/>
                <w:szCs w:val="20"/>
              </w:rPr>
              <w:t>紅蘿蔔炒蛋、</w:t>
            </w:r>
            <w:r w:rsidR="00372DA9"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時令青菜、金針菇蛋花湯、</w:t>
            </w:r>
            <w:r w:rsidR="00372DA9"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</w:t>
            </w:r>
            <w:proofErr w:type="gramStart"/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5112DB" w:rsidP="004877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2060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絲瓜麵線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4202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醬炒甜不辣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、時令青菜、蘑菇濃湯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5112DB" w:rsidRDefault="009658A0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紅豆</w:t>
            </w:r>
            <w:r w:rsidRPr="009658A0">
              <w:rPr>
                <w:rFonts w:ascii="標楷體" w:eastAsia="標楷體" w:hAnsi="標楷體" w:hint="eastAsia"/>
                <w:sz w:val="16"/>
                <w:szCs w:val="20"/>
              </w:rPr>
              <w:t>銅鑼燒、麥茶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806B78" w:rsidRDefault="005112DB" w:rsidP="004877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206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肉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羹</w:t>
            </w:r>
            <w:proofErr w:type="gramStart"/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5112DB" w:rsidRDefault="00A31358" w:rsidP="00A3135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紅燒魚、</w:t>
            </w: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金針菇炒</w:t>
            </w: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絲瓜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、味</w:t>
            </w:r>
            <w:proofErr w:type="gramStart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噌海芽湯</w:t>
            </w:r>
            <w:proofErr w:type="gramEnd"/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5112DB" w:rsidRDefault="00D351C6" w:rsidP="00372DA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A31358">
        <w:trPr>
          <w:trHeight w:val="57"/>
          <w:jc w:val="center"/>
        </w:trPr>
        <w:tc>
          <w:tcPr>
            <w:tcW w:w="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48771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</w:t>
            </w:r>
            <w:r w:rsidR="005112DB">
              <w:rPr>
                <w:rFonts w:ascii="標楷體" w:eastAsia="標楷體" w:hAnsi="標楷體" w:hint="eastAsia"/>
                <w:color w:val="002060"/>
                <w:sz w:val="22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proofErr w:type="gramStart"/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5112DB" w:rsidRDefault="00372DA9" w:rsidP="009247E8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台式稀飯</w:t>
            </w:r>
          </w:p>
        </w:tc>
        <w:tc>
          <w:tcPr>
            <w:tcW w:w="5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C16DC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醬燒燒肉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、洋蔥炒蛋、時令青菜、羅宋湯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5112DB" w:rsidRDefault="00372DA9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紅豆</w:t>
            </w: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5112DB" w:rsidRPr="00806B78" w:rsidTr="00C9211E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2060"/>
                <w:sz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806B78" w:rsidRDefault="005112DB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5112DB" w:rsidRDefault="005112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玉米瘦肉粥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5112DB" w:rsidRDefault="005112DB" w:rsidP="005112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沙茶肉絲燴飯、玉米大骨湯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5112DB" w:rsidRDefault="00D351C6" w:rsidP="00D351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sz w:val="20"/>
                <w:szCs w:val="20"/>
              </w:rPr>
              <w:t>黑糖地瓜湯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806B78" w:rsidRDefault="005112DB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806B78" w:rsidRDefault="005112DB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806B78" w:rsidRDefault="005112DB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DB" w:rsidRPr="00806B78" w:rsidRDefault="005112DB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2060"/>
                <w:sz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麻香蛋</w:t>
            </w:r>
            <w:proofErr w:type="gramEnd"/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麵線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372DA9" w:rsidP="00411A2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彩</w:t>
            </w:r>
            <w:proofErr w:type="gramStart"/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椒</w:t>
            </w:r>
            <w:proofErr w:type="gramEnd"/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雞丁</w:t>
            </w:r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、薑絲海帶根、時令青菜、味</w:t>
            </w:r>
            <w:proofErr w:type="gramStart"/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噌</w:t>
            </w:r>
            <w:proofErr w:type="gramEnd"/>
            <w:r w:rsidRPr="005112DB">
              <w:rPr>
                <w:rFonts w:ascii="標楷體" w:eastAsia="標楷體" w:hAnsi="標楷體" w:hint="eastAsia"/>
                <w:bCs/>
                <w:sz w:val="20"/>
                <w:szCs w:val="20"/>
              </w:rPr>
              <w:t>豆腐湯</w:t>
            </w:r>
            <w:r w:rsidRPr="005112DB">
              <w:rPr>
                <w:rFonts w:ascii="標楷體" w:eastAsia="標楷體" w:hAnsi="標楷體" w:hint="eastAsia"/>
                <w:sz w:val="20"/>
                <w:szCs w:val="20"/>
              </w:rPr>
              <w:t>、季節水果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</w:t>
            </w:r>
            <w:proofErr w:type="gramStart"/>
            <w:r w:rsidRPr="005112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A31358" w:rsidRPr="00806B78" w:rsidTr="00C9211E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/>
                <w:color w:val="002060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2060"/>
                <w:sz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A31358" w:rsidP="003712D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12DB">
              <w:rPr>
                <w:rFonts w:ascii="標楷體" w:eastAsia="標楷體" w:hAnsi="標楷體"/>
                <w:bCs/>
                <w:sz w:val="20"/>
                <w:szCs w:val="20"/>
              </w:rPr>
              <w:t>廣東粥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5112DB" w:rsidP="005112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金菇肉絲、紅燒豆腐、時令青菜、大黃瓜排骨湯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5112DB" w:rsidRDefault="009658A0" w:rsidP="009247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水果果凍、麥茶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358" w:rsidRPr="00806B78" w:rsidRDefault="00A31358" w:rsidP="00A56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/>
                <w:color w:val="002060"/>
                <w:sz w:val="22"/>
              </w:rPr>
              <w:sym w:font="Wingdings 2" w:char="F050"/>
            </w:r>
          </w:p>
        </w:tc>
      </w:tr>
      <w:tr w:rsidR="005112DB" w:rsidRPr="00806B78" w:rsidTr="00A31358">
        <w:trPr>
          <w:trHeight w:val="57"/>
          <w:jc w:val="center"/>
        </w:trPr>
        <w:tc>
          <w:tcPr>
            <w:tcW w:w="4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Default="005112DB" w:rsidP="009247E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2060"/>
                <w:sz w:val="22"/>
              </w:rPr>
            </w:pPr>
            <w:r>
              <w:rPr>
                <w:rFonts w:ascii="標楷體" w:eastAsia="標楷體" w:hAnsi="標楷體" w:hint="eastAsia"/>
                <w:color w:val="002060"/>
                <w:sz w:val="22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806B78" w:rsidRDefault="005112DB" w:rsidP="00A3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2060"/>
                <w:sz w:val="22"/>
              </w:rPr>
            </w:pPr>
            <w:r w:rsidRPr="00806B78">
              <w:rPr>
                <w:rFonts w:ascii="Times New Roman" w:eastAsia="標楷體" w:hAnsi="Times New Roman" w:hint="eastAsia"/>
                <w:color w:val="002060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5112DB" w:rsidRDefault="005112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湯餃</w:t>
            </w:r>
          </w:p>
        </w:tc>
        <w:tc>
          <w:tcPr>
            <w:tcW w:w="5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5112DB" w:rsidRDefault="00977EE3" w:rsidP="005112D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紅燒肉</w:t>
            </w:r>
            <w:r w:rsidR="005112DB"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、蕃茄炒蛋、時令青菜、貢丸湯</w:t>
            </w:r>
          </w:p>
        </w:tc>
        <w:tc>
          <w:tcPr>
            <w:tcW w:w="1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5112DB" w:rsidRDefault="005112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什錦烏龍</w:t>
            </w:r>
            <w:proofErr w:type="gramStart"/>
            <w:r w:rsidRPr="00511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806B78" w:rsidRDefault="005112DB" w:rsidP="00C240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806B78" w:rsidRDefault="005112DB" w:rsidP="00C240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806B78" w:rsidRDefault="005112DB" w:rsidP="00C240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2DB" w:rsidRPr="00806B78" w:rsidRDefault="005112DB" w:rsidP="00C240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AE5953" w:rsidRPr="00806B78" w:rsidRDefault="00AE5953" w:rsidP="00AE5953">
      <w:pPr>
        <w:spacing w:line="0" w:lineRule="atLeast"/>
        <w:rPr>
          <w:rFonts w:ascii="標楷體" w:eastAsia="標楷體" w:hAnsi="標楷體"/>
          <w:sz w:val="22"/>
        </w:rPr>
      </w:pPr>
      <w:r w:rsidRPr="00806B78">
        <w:rPr>
          <w:rFonts w:ascii="標楷體" w:eastAsia="標楷體" w:hAnsi="標楷體" w:hint="eastAsia"/>
          <w:sz w:val="22"/>
        </w:rPr>
        <w:t>★</w:t>
      </w:r>
      <w:r w:rsidR="00A739D8">
        <w:rPr>
          <w:rFonts w:ascii="標楷體" w:eastAsia="標楷體" w:hAnsi="標楷體" w:hint="eastAsia"/>
          <w:sz w:val="22"/>
        </w:rPr>
        <w:t>每日均提供十</w:t>
      </w:r>
      <w:proofErr w:type="gramStart"/>
      <w:r w:rsidR="00A739D8">
        <w:rPr>
          <w:rFonts w:ascii="標楷體" w:eastAsia="標楷體" w:hAnsi="標楷體" w:hint="eastAsia"/>
          <w:sz w:val="22"/>
        </w:rPr>
        <w:t>穀</w:t>
      </w:r>
      <w:proofErr w:type="gramEnd"/>
      <w:r w:rsidRPr="00806B78">
        <w:rPr>
          <w:rFonts w:ascii="標楷體" w:eastAsia="標楷體" w:hAnsi="標楷體" w:hint="eastAsia"/>
          <w:sz w:val="22"/>
        </w:rPr>
        <w:t>飯</w:t>
      </w:r>
      <w:r w:rsidR="00307EDB" w:rsidRPr="00806B78">
        <w:rPr>
          <w:rFonts w:ascii="標楷體" w:eastAsia="標楷體" w:hAnsi="標楷體" w:hint="eastAsia"/>
          <w:sz w:val="22"/>
        </w:rPr>
        <w:t>。</w:t>
      </w:r>
      <w:r w:rsidR="00BF3DBB" w:rsidRPr="00806B78">
        <w:rPr>
          <w:rFonts w:ascii="標楷體" w:eastAsia="標楷體" w:hAnsi="標楷體" w:hint="eastAsia"/>
          <w:sz w:val="22"/>
        </w:rPr>
        <w:t xml:space="preserve">   </w:t>
      </w:r>
      <w:r w:rsidRPr="00806B78">
        <w:rPr>
          <w:rFonts w:ascii="標楷體" w:eastAsia="標楷體" w:hAnsi="標楷體" w:hint="eastAsia"/>
          <w:sz w:val="22"/>
        </w:rPr>
        <w:t>★每月青菜、水果以應時產季隨機調配。</w:t>
      </w:r>
    </w:p>
    <w:p w:rsidR="00AE5953" w:rsidRDefault="00AE5953" w:rsidP="00AE5953">
      <w:pPr>
        <w:spacing w:line="0" w:lineRule="atLeast"/>
        <w:ind w:leftChars="-118" w:left="-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C5DB4">
        <w:rPr>
          <w:rFonts w:ascii="標楷體" w:eastAsia="標楷體" w:hAnsi="標楷體" w:hint="eastAsia"/>
          <w:sz w:val="28"/>
          <w:szCs w:val="28"/>
        </w:rPr>
        <w:t>★</w:t>
      </w:r>
      <w:proofErr w:type="gramStart"/>
      <w:r w:rsidRPr="00BC1701">
        <w:rPr>
          <w:rFonts w:ascii="標楷體" w:eastAsia="標楷體" w:hAnsi="標楷體" w:hint="eastAsia"/>
        </w:rPr>
        <w:t>本園依</w:t>
      </w:r>
      <w:proofErr w:type="gramEnd"/>
      <w:r w:rsidRPr="00BC1701">
        <w:rPr>
          <w:rFonts w:ascii="標楷體" w:eastAsia="標楷體" w:hAnsi="標楷體" w:hint="eastAsia"/>
        </w:rPr>
        <w:t>餐點表提供幼兒餐點，如遇特殊狀況將會調整。</w:t>
      </w:r>
    </w:p>
    <w:p w:rsidR="00AE5953" w:rsidRPr="00976742" w:rsidRDefault="00AE5953" w:rsidP="00AE595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C5DB4">
        <w:rPr>
          <w:rFonts w:ascii="標楷體" w:eastAsia="標楷體" w:hAnsi="標楷體" w:hint="eastAsia"/>
          <w:sz w:val="28"/>
          <w:szCs w:val="28"/>
        </w:rPr>
        <w:t>★</w:t>
      </w:r>
      <w:proofErr w:type="gramStart"/>
      <w:r w:rsidRPr="00F62F3E">
        <w:rPr>
          <w:rFonts w:ascii="標楷體" w:eastAsia="標楷體" w:hAnsi="標楷體" w:hint="eastAsia"/>
          <w:b/>
          <w:i/>
          <w:sz w:val="28"/>
          <w:szCs w:val="28"/>
        </w:rPr>
        <w:t>本園一律</w:t>
      </w:r>
      <w:proofErr w:type="gramEnd"/>
      <w:r w:rsidRPr="00F62F3E">
        <w:rPr>
          <w:rFonts w:ascii="標楷體" w:eastAsia="標楷體" w:hAnsi="標楷體" w:hint="eastAsia"/>
          <w:b/>
          <w:i/>
          <w:sz w:val="28"/>
          <w:szCs w:val="28"/>
        </w:rPr>
        <w:t>使用國產豬</w:t>
      </w:r>
    </w:p>
    <w:sectPr w:rsidR="00AE5953" w:rsidRPr="00976742" w:rsidSect="00806B78">
      <w:pgSz w:w="11906" w:h="16838"/>
      <w:pgMar w:top="284" w:right="244" w:bottom="28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D5" w:rsidRDefault="000A72D5" w:rsidP="008C60AB">
      <w:r>
        <w:separator/>
      </w:r>
    </w:p>
  </w:endnote>
  <w:endnote w:type="continuationSeparator" w:id="0">
    <w:p w:rsidR="000A72D5" w:rsidRDefault="000A72D5" w:rsidP="008C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D5" w:rsidRDefault="000A72D5" w:rsidP="008C60AB">
      <w:r>
        <w:separator/>
      </w:r>
    </w:p>
  </w:footnote>
  <w:footnote w:type="continuationSeparator" w:id="0">
    <w:p w:rsidR="000A72D5" w:rsidRDefault="000A72D5" w:rsidP="008C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E"/>
    <w:rsid w:val="00005731"/>
    <w:rsid w:val="00021819"/>
    <w:rsid w:val="00023E9A"/>
    <w:rsid w:val="00027E91"/>
    <w:rsid w:val="00035EC1"/>
    <w:rsid w:val="0007005C"/>
    <w:rsid w:val="00070A8C"/>
    <w:rsid w:val="00085211"/>
    <w:rsid w:val="000A72D5"/>
    <w:rsid w:val="000B52B7"/>
    <w:rsid w:val="000C5B34"/>
    <w:rsid w:val="000E22BE"/>
    <w:rsid w:val="000F7E5E"/>
    <w:rsid w:val="00112F9E"/>
    <w:rsid w:val="00126014"/>
    <w:rsid w:val="001425B7"/>
    <w:rsid w:val="00146E58"/>
    <w:rsid w:val="00175F8B"/>
    <w:rsid w:val="00191AA1"/>
    <w:rsid w:val="00194102"/>
    <w:rsid w:val="001A31ED"/>
    <w:rsid w:val="001A5412"/>
    <w:rsid w:val="001A6633"/>
    <w:rsid w:val="001C1957"/>
    <w:rsid w:val="001C5B47"/>
    <w:rsid w:val="00217606"/>
    <w:rsid w:val="0024169C"/>
    <w:rsid w:val="002428A1"/>
    <w:rsid w:val="00265D64"/>
    <w:rsid w:val="00270C0A"/>
    <w:rsid w:val="00276CA5"/>
    <w:rsid w:val="002819D4"/>
    <w:rsid w:val="00283679"/>
    <w:rsid w:val="002925E3"/>
    <w:rsid w:val="002B39C1"/>
    <w:rsid w:val="002C180D"/>
    <w:rsid w:val="002D35AE"/>
    <w:rsid w:val="00303618"/>
    <w:rsid w:val="00306DC6"/>
    <w:rsid w:val="00307EDB"/>
    <w:rsid w:val="00313FC3"/>
    <w:rsid w:val="00314934"/>
    <w:rsid w:val="00315D01"/>
    <w:rsid w:val="00323FD6"/>
    <w:rsid w:val="00337B4F"/>
    <w:rsid w:val="0034278A"/>
    <w:rsid w:val="00346ED7"/>
    <w:rsid w:val="00372DA9"/>
    <w:rsid w:val="003A092A"/>
    <w:rsid w:val="003B6769"/>
    <w:rsid w:val="003D1176"/>
    <w:rsid w:val="003E16F8"/>
    <w:rsid w:val="003E6795"/>
    <w:rsid w:val="004027C7"/>
    <w:rsid w:val="004060DA"/>
    <w:rsid w:val="0040720B"/>
    <w:rsid w:val="00411A2D"/>
    <w:rsid w:val="00414D23"/>
    <w:rsid w:val="004202A9"/>
    <w:rsid w:val="00423219"/>
    <w:rsid w:val="0044568D"/>
    <w:rsid w:val="004517E4"/>
    <w:rsid w:val="0045685D"/>
    <w:rsid w:val="00457B89"/>
    <w:rsid w:val="00471F6E"/>
    <w:rsid w:val="004756AA"/>
    <w:rsid w:val="00487716"/>
    <w:rsid w:val="004A7E03"/>
    <w:rsid w:val="004B2FAC"/>
    <w:rsid w:val="004D417D"/>
    <w:rsid w:val="004F0CC8"/>
    <w:rsid w:val="004F2A7A"/>
    <w:rsid w:val="004F3198"/>
    <w:rsid w:val="004F3631"/>
    <w:rsid w:val="004F4DCB"/>
    <w:rsid w:val="004F5D4E"/>
    <w:rsid w:val="00504582"/>
    <w:rsid w:val="005112DB"/>
    <w:rsid w:val="00531FA2"/>
    <w:rsid w:val="00536325"/>
    <w:rsid w:val="00544756"/>
    <w:rsid w:val="00551518"/>
    <w:rsid w:val="00554B38"/>
    <w:rsid w:val="00592F1B"/>
    <w:rsid w:val="005A6BEB"/>
    <w:rsid w:val="005B36D1"/>
    <w:rsid w:val="005C4489"/>
    <w:rsid w:val="005C5EBA"/>
    <w:rsid w:val="005D321A"/>
    <w:rsid w:val="005E4337"/>
    <w:rsid w:val="005F1D05"/>
    <w:rsid w:val="00601E19"/>
    <w:rsid w:val="006135D0"/>
    <w:rsid w:val="00615829"/>
    <w:rsid w:val="00625944"/>
    <w:rsid w:val="00626440"/>
    <w:rsid w:val="0062794F"/>
    <w:rsid w:val="0063307B"/>
    <w:rsid w:val="0064167B"/>
    <w:rsid w:val="00656C68"/>
    <w:rsid w:val="006769A8"/>
    <w:rsid w:val="0068488E"/>
    <w:rsid w:val="006873C7"/>
    <w:rsid w:val="006C1C04"/>
    <w:rsid w:val="006D0F4D"/>
    <w:rsid w:val="006D34FF"/>
    <w:rsid w:val="006E10C4"/>
    <w:rsid w:val="006E1ACD"/>
    <w:rsid w:val="006E5C0B"/>
    <w:rsid w:val="006E5DFF"/>
    <w:rsid w:val="006E7AC4"/>
    <w:rsid w:val="006F3BA6"/>
    <w:rsid w:val="006F3D71"/>
    <w:rsid w:val="007207A1"/>
    <w:rsid w:val="007267B0"/>
    <w:rsid w:val="007344DA"/>
    <w:rsid w:val="00762383"/>
    <w:rsid w:val="00763931"/>
    <w:rsid w:val="007641AE"/>
    <w:rsid w:val="00767816"/>
    <w:rsid w:val="007750F0"/>
    <w:rsid w:val="00793F07"/>
    <w:rsid w:val="007A1350"/>
    <w:rsid w:val="007A499F"/>
    <w:rsid w:val="007A4B90"/>
    <w:rsid w:val="007A7C47"/>
    <w:rsid w:val="007C20ED"/>
    <w:rsid w:val="007E0816"/>
    <w:rsid w:val="00806B78"/>
    <w:rsid w:val="00806C68"/>
    <w:rsid w:val="00806CE7"/>
    <w:rsid w:val="0081528D"/>
    <w:rsid w:val="008236AD"/>
    <w:rsid w:val="0083408F"/>
    <w:rsid w:val="0083596B"/>
    <w:rsid w:val="00836726"/>
    <w:rsid w:val="008377EE"/>
    <w:rsid w:val="00841A3D"/>
    <w:rsid w:val="00843644"/>
    <w:rsid w:val="00853551"/>
    <w:rsid w:val="00871CB3"/>
    <w:rsid w:val="00886D10"/>
    <w:rsid w:val="008A2BCC"/>
    <w:rsid w:val="008B3D0C"/>
    <w:rsid w:val="008C28CD"/>
    <w:rsid w:val="008C40F5"/>
    <w:rsid w:val="008C60AB"/>
    <w:rsid w:val="008D751A"/>
    <w:rsid w:val="008E3785"/>
    <w:rsid w:val="00905B63"/>
    <w:rsid w:val="00907041"/>
    <w:rsid w:val="00907EFD"/>
    <w:rsid w:val="00912FFB"/>
    <w:rsid w:val="009136E8"/>
    <w:rsid w:val="00921DDA"/>
    <w:rsid w:val="00927A09"/>
    <w:rsid w:val="00931FC8"/>
    <w:rsid w:val="009658A0"/>
    <w:rsid w:val="00977EE3"/>
    <w:rsid w:val="009909A6"/>
    <w:rsid w:val="009978A1"/>
    <w:rsid w:val="009A57C1"/>
    <w:rsid w:val="009C25E8"/>
    <w:rsid w:val="009C26AB"/>
    <w:rsid w:val="009E57FE"/>
    <w:rsid w:val="00A31358"/>
    <w:rsid w:val="00A31537"/>
    <w:rsid w:val="00A3730F"/>
    <w:rsid w:val="00A473E8"/>
    <w:rsid w:val="00A528D6"/>
    <w:rsid w:val="00A564AB"/>
    <w:rsid w:val="00A65A14"/>
    <w:rsid w:val="00A739D8"/>
    <w:rsid w:val="00A833CB"/>
    <w:rsid w:val="00A97F7C"/>
    <w:rsid w:val="00AA16AE"/>
    <w:rsid w:val="00AB12C3"/>
    <w:rsid w:val="00AC55AA"/>
    <w:rsid w:val="00AD2D90"/>
    <w:rsid w:val="00AE5953"/>
    <w:rsid w:val="00AF0441"/>
    <w:rsid w:val="00B4155F"/>
    <w:rsid w:val="00B423B1"/>
    <w:rsid w:val="00B51481"/>
    <w:rsid w:val="00B56BF7"/>
    <w:rsid w:val="00B72AFE"/>
    <w:rsid w:val="00B77033"/>
    <w:rsid w:val="00B92EB8"/>
    <w:rsid w:val="00B9798F"/>
    <w:rsid w:val="00BA471D"/>
    <w:rsid w:val="00BA6B23"/>
    <w:rsid w:val="00BC0DC1"/>
    <w:rsid w:val="00BC40D1"/>
    <w:rsid w:val="00BD54A1"/>
    <w:rsid w:val="00BE26FE"/>
    <w:rsid w:val="00BF0693"/>
    <w:rsid w:val="00BF09EF"/>
    <w:rsid w:val="00BF3DBB"/>
    <w:rsid w:val="00C10816"/>
    <w:rsid w:val="00C16DC0"/>
    <w:rsid w:val="00C23170"/>
    <w:rsid w:val="00C243EE"/>
    <w:rsid w:val="00C3214C"/>
    <w:rsid w:val="00C43CC2"/>
    <w:rsid w:val="00C60061"/>
    <w:rsid w:val="00C63081"/>
    <w:rsid w:val="00C67C19"/>
    <w:rsid w:val="00C8578E"/>
    <w:rsid w:val="00C90277"/>
    <w:rsid w:val="00C9211E"/>
    <w:rsid w:val="00C94405"/>
    <w:rsid w:val="00CF19C4"/>
    <w:rsid w:val="00CF5165"/>
    <w:rsid w:val="00D351C6"/>
    <w:rsid w:val="00D503D2"/>
    <w:rsid w:val="00D775C8"/>
    <w:rsid w:val="00D77EF1"/>
    <w:rsid w:val="00D831E8"/>
    <w:rsid w:val="00D96D74"/>
    <w:rsid w:val="00DB613F"/>
    <w:rsid w:val="00DC0E6A"/>
    <w:rsid w:val="00DC7D84"/>
    <w:rsid w:val="00DC7F95"/>
    <w:rsid w:val="00DD73F0"/>
    <w:rsid w:val="00DE10D2"/>
    <w:rsid w:val="00DE467A"/>
    <w:rsid w:val="00DF1D47"/>
    <w:rsid w:val="00DF56D2"/>
    <w:rsid w:val="00DF7712"/>
    <w:rsid w:val="00E146D9"/>
    <w:rsid w:val="00E215A7"/>
    <w:rsid w:val="00E61ACA"/>
    <w:rsid w:val="00E654C7"/>
    <w:rsid w:val="00E923A5"/>
    <w:rsid w:val="00E97AB0"/>
    <w:rsid w:val="00EB3BA5"/>
    <w:rsid w:val="00ED57C7"/>
    <w:rsid w:val="00EE15E2"/>
    <w:rsid w:val="00EE2969"/>
    <w:rsid w:val="00EE3DC6"/>
    <w:rsid w:val="00EF3C79"/>
    <w:rsid w:val="00F04DA6"/>
    <w:rsid w:val="00F070A9"/>
    <w:rsid w:val="00F23540"/>
    <w:rsid w:val="00F30DEB"/>
    <w:rsid w:val="00F4065C"/>
    <w:rsid w:val="00F43767"/>
    <w:rsid w:val="00F45263"/>
    <w:rsid w:val="00F762B4"/>
    <w:rsid w:val="00F96647"/>
    <w:rsid w:val="00FA535D"/>
    <w:rsid w:val="00FB6490"/>
    <w:rsid w:val="00FC7ADD"/>
    <w:rsid w:val="00FD193A"/>
    <w:rsid w:val="00FD48A3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1A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7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0A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0AB"/>
    <w:rPr>
      <w:rFonts w:ascii="Calibri" w:eastAsia="新細明體" w:hAnsi="Calibri" w:cs="Times New Roman"/>
      <w:sz w:val="20"/>
      <w:szCs w:val="20"/>
    </w:rPr>
  </w:style>
  <w:style w:type="character" w:styleId="aa">
    <w:name w:val="Emphasis"/>
    <w:basedOn w:val="a0"/>
    <w:uiPriority w:val="20"/>
    <w:qFormat/>
    <w:rsid w:val="00411A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1A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7A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0A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0AB"/>
    <w:rPr>
      <w:rFonts w:ascii="Calibri" w:eastAsia="新細明體" w:hAnsi="Calibri" w:cs="Times New Roman"/>
      <w:sz w:val="20"/>
      <w:szCs w:val="20"/>
    </w:rPr>
  </w:style>
  <w:style w:type="character" w:styleId="aa">
    <w:name w:val="Emphasis"/>
    <w:basedOn w:val="a0"/>
    <w:uiPriority w:val="20"/>
    <w:qFormat/>
    <w:rsid w:val="00411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B9BF-5101-42E3-9F2C-783F72E8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Company>C.M.T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cp:lastPrinted>2025-07-14T01:34:00Z</cp:lastPrinted>
  <dcterms:created xsi:type="dcterms:W3CDTF">2025-07-14T01:31:00Z</dcterms:created>
  <dcterms:modified xsi:type="dcterms:W3CDTF">2025-08-01T03:20:00Z</dcterms:modified>
</cp:coreProperties>
</file>